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A4EA" w14:textId="3AAFD665" w:rsidR="00F70F00" w:rsidRDefault="00000000">
      <w:pPr>
        <w:rPr>
          <w:rFonts w:ascii="Times New Roman" w:eastAsia="Times New Roman" w:hAnsi="Times New Roman" w:cs="Times New Roman"/>
          <w:color w:val="727CA3"/>
          <w:sz w:val="28"/>
          <w:szCs w:val="28"/>
        </w:rPr>
      </w:pPr>
      <w:sdt>
        <w:sdtPr>
          <w:rPr>
            <w:rFonts w:ascii="Times New Roman" w:eastAsia="Times New Roman" w:hAnsi="Times New Roman" w:cs="Times New Roman"/>
            <w:color w:val="727CA3"/>
            <w:sz w:val="28"/>
            <w:szCs w:val="28"/>
          </w:rPr>
          <w:alias w:val="Başlık"/>
          <w:id w:val="-634651002"/>
          <w:dataBinding w:prefixMappings="xmlns:ns0='http://schemas.openxmlformats.org/package/2006/metadata/core-properties' xmlns:ns1='http://purl.org/dc/elements/1.1/'" w:xpath="/ns0:coreProperties[1]/ns1:title[1]" w:storeItemID="{6C3C8BC8-F283-45AE-878A-BAB7291924A1}"/>
          <w:text/>
        </w:sdtPr>
        <w:sdtContent>
          <w:sdt>
            <w:sdtPr>
              <w:rPr>
                <w:rFonts w:ascii="Times New Roman" w:eastAsia="Times New Roman" w:hAnsi="Times New Roman" w:cs="Times New Roman"/>
                <w:color w:val="727CA3"/>
                <w:sz w:val="28"/>
                <w:szCs w:val="28"/>
              </w:rPr>
              <w:alias w:val="Başlık"/>
              <w:id w:val="1744453048"/>
              <w:dataBinding w:prefixMappings="xmlns:ns0='http://schemas.openxmlformats.org/package/2006/metadata/core-properties' xmlns:ns1='http://purl.org/dc/elements/1.1/'" w:xpath="/ns0:coreProperties[1]/ns1:title[1]" w:storeItemID="{6C3C8BC8-F283-45AE-878A-BAB7291924A1}"/>
              <w:text/>
            </w:sdtPr>
            <w:sdtContent>
              <w:r w:rsidR="00B34A80">
                <w:rPr>
                  <w:rFonts w:ascii="Times New Roman" w:eastAsia="Times New Roman" w:hAnsi="Times New Roman" w:cs="Times New Roman"/>
                  <w:color w:val="727CA3"/>
                  <w:sz w:val="28"/>
                  <w:szCs w:val="28"/>
                </w:rPr>
                <w:t xml:space="preserve">2023-2024 </w:t>
              </w:r>
              <w:r w:rsidR="008E4920" w:rsidRPr="008E4920">
                <w:rPr>
                  <w:rFonts w:ascii="Times New Roman" w:eastAsia="Times New Roman" w:hAnsi="Times New Roman" w:cs="Times New Roman"/>
                  <w:color w:val="727CA3"/>
                  <w:sz w:val="28"/>
                  <w:szCs w:val="28"/>
                </w:rPr>
                <w:t xml:space="preserve"> ACADEMIC YEAR TOROS ANATOLIAN HIGH SCHOOL 11</w:t>
              </w:r>
              <w:r w:rsidR="008E4920">
                <w:rPr>
                  <w:rFonts w:ascii="Times New Roman" w:eastAsia="Times New Roman" w:hAnsi="Times New Roman" w:cs="Times New Roman"/>
                  <w:color w:val="727CA3"/>
                  <w:sz w:val="28"/>
                  <w:szCs w:val="28"/>
                </w:rPr>
                <w:t xml:space="preserve"> A/B</w:t>
              </w:r>
              <w:r w:rsidR="008E4920" w:rsidRPr="008E4920">
                <w:rPr>
                  <w:rFonts w:ascii="Times New Roman" w:eastAsia="Times New Roman" w:hAnsi="Times New Roman" w:cs="Times New Roman"/>
                  <w:color w:val="727CA3"/>
                  <w:sz w:val="28"/>
                  <w:szCs w:val="28"/>
                </w:rPr>
                <w:t xml:space="preserve"> </w:t>
              </w:r>
              <w:r w:rsidR="008E4920">
                <w:rPr>
                  <w:rFonts w:ascii="Times New Roman" w:eastAsia="Times New Roman" w:hAnsi="Times New Roman" w:cs="Times New Roman"/>
                  <w:color w:val="727CA3"/>
                  <w:sz w:val="28"/>
                  <w:szCs w:val="28"/>
                </w:rPr>
                <w:t>CLASSES</w:t>
              </w:r>
              <w:r w:rsidR="008E4920" w:rsidRPr="008E4920">
                <w:rPr>
                  <w:rFonts w:ascii="Times New Roman" w:eastAsia="Times New Roman" w:hAnsi="Times New Roman" w:cs="Times New Roman"/>
                  <w:color w:val="727CA3"/>
                  <w:sz w:val="28"/>
                  <w:szCs w:val="28"/>
                </w:rPr>
                <w:t xml:space="preserve"> FIRST TERM SECOND WRITTEN EXAM</w:t>
              </w:r>
            </w:sdtContent>
          </w:sdt>
        </w:sdtContent>
      </w:sdt>
    </w:p>
    <w:p w14:paraId="2CAEA382" w14:textId="212B033C" w:rsidR="008E4920" w:rsidRDefault="008E4920">
      <w:pPr>
        <w:rPr>
          <w:rFonts w:ascii="Times New Roman" w:eastAsia="Times New Roman" w:hAnsi="Times New Roman" w:cs="Times New Roman"/>
          <w:color w:val="727CA3"/>
          <w:sz w:val="28"/>
          <w:szCs w:val="28"/>
        </w:rPr>
      </w:pPr>
      <w:r>
        <w:rPr>
          <w:rFonts w:ascii="Times New Roman" w:eastAsia="Times New Roman" w:hAnsi="Times New Roman" w:cs="Times New Roman"/>
          <w:color w:val="727CA3"/>
          <w:sz w:val="28"/>
          <w:szCs w:val="28"/>
        </w:rPr>
        <w:t>NAME-SURNAME:                                                                        NUMBER:</w:t>
      </w:r>
    </w:p>
    <w:p w14:paraId="6455A441" w14:textId="3DD9A9CD" w:rsidR="008E4920" w:rsidRPr="003A6D85" w:rsidRDefault="008E4920" w:rsidP="008E4920">
      <w:pPr>
        <w:rPr>
          <w:b/>
          <w:bCs/>
          <w:sz w:val="24"/>
          <w:szCs w:val="24"/>
        </w:rPr>
      </w:pPr>
      <w:r w:rsidRPr="003A6D85">
        <w:rPr>
          <w:b/>
          <w:bCs/>
          <w:sz w:val="24"/>
          <w:szCs w:val="24"/>
        </w:rPr>
        <w:t>A)VOCABULARY</w:t>
      </w:r>
    </w:p>
    <w:p w14:paraId="48E4D983" w14:textId="62DF2FC7" w:rsidR="008E4920" w:rsidRPr="008F7A88" w:rsidRDefault="008E4920" w:rsidP="008E4920">
      <w:pPr>
        <w:rPr>
          <w:b/>
          <w:bCs/>
          <w:sz w:val="24"/>
          <w:szCs w:val="24"/>
          <w:u w:val="single"/>
        </w:rPr>
      </w:pPr>
      <w:r w:rsidRPr="008F7A88">
        <w:rPr>
          <w:b/>
          <w:bCs/>
          <w:sz w:val="24"/>
          <w:szCs w:val="24"/>
          <w:u w:val="single"/>
        </w:rPr>
        <w:t xml:space="preserve">Fill in the blanks with the approriate </w:t>
      </w:r>
      <w:r w:rsidR="003A6D85" w:rsidRPr="008F7A88">
        <w:rPr>
          <w:b/>
          <w:bCs/>
          <w:sz w:val="24"/>
          <w:szCs w:val="24"/>
          <w:u w:val="single"/>
        </w:rPr>
        <w:t>w</w:t>
      </w:r>
      <w:r w:rsidRPr="008F7A88">
        <w:rPr>
          <w:b/>
          <w:bCs/>
          <w:sz w:val="24"/>
          <w:szCs w:val="24"/>
          <w:u w:val="single"/>
        </w:rPr>
        <w:t>ord 5*</w:t>
      </w:r>
      <w:r w:rsidR="00B540C4" w:rsidRPr="008F7A88">
        <w:rPr>
          <w:b/>
          <w:bCs/>
          <w:sz w:val="24"/>
          <w:szCs w:val="24"/>
          <w:u w:val="single"/>
        </w:rPr>
        <w:t>3</w:t>
      </w:r>
      <w:r w:rsidRPr="008F7A88">
        <w:rPr>
          <w:b/>
          <w:bCs/>
          <w:sz w:val="24"/>
          <w:szCs w:val="24"/>
          <w:u w:val="single"/>
        </w:rPr>
        <w:t>=</w:t>
      </w:r>
      <w:r w:rsidR="00B540C4" w:rsidRPr="008F7A88">
        <w:rPr>
          <w:b/>
          <w:bCs/>
          <w:sz w:val="24"/>
          <w:szCs w:val="24"/>
          <w:u w:val="single"/>
        </w:rPr>
        <w:t>1</w:t>
      </w:r>
      <w:r w:rsidRPr="008F7A88">
        <w:rPr>
          <w:b/>
          <w:bCs/>
          <w:sz w:val="24"/>
          <w:szCs w:val="24"/>
          <w:u w:val="single"/>
        </w:rPr>
        <w:t>5</w:t>
      </w:r>
      <w:r w:rsidR="00B540C4" w:rsidRPr="008F7A88">
        <w:rPr>
          <w:b/>
          <w:bCs/>
          <w:sz w:val="24"/>
          <w:szCs w:val="24"/>
          <w:u w:val="single"/>
        </w:rPr>
        <w:t>)</w:t>
      </w:r>
    </w:p>
    <w:p w14:paraId="22FD80C0" w14:textId="1E55564C" w:rsidR="008E4920" w:rsidRPr="003A6D85" w:rsidRDefault="008E4920" w:rsidP="008E4920">
      <w:pPr>
        <w:rPr>
          <w:rStyle w:val="Vurgu"/>
          <w:b/>
          <w:bCs/>
        </w:rPr>
      </w:pPr>
      <w:r w:rsidRPr="003A6D85">
        <w:rPr>
          <w:rStyle w:val="Vurgu"/>
          <w:b/>
          <w:bCs/>
          <w:highlight w:val="lightGray"/>
        </w:rPr>
        <w:t>Controversial-convenient-touching-regarding-self awareness-self confidence-internship-senior-employment-client-podcasts-sucessful-shelter-take up-take risks</w:t>
      </w:r>
    </w:p>
    <w:p w14:paraId="032EADDB" w14:textId="7F24F4F1" w:rsidR="008E4920" w:rsidRDefault="008E4920" w:rsidP="008E4920">
      <w:r>
        <w:t>1.I prefer listening to _____________since I have much fun by learning the details of a specific topic by these digital recordings.</w:t>
      </w:r>
    </w:p>
    <w:p w14:paraId="6F31B260" w14:textId="6D98F0EA" w:rsidR="008E4920" w:rsidRDefault="008E4920" w:rsidP="008E4920">
      <w:r>
        <w:t>2.As friends we decided to ________________badminton as a pastime activity.</w:t>
      </w:r>
    </w:p>
    <w:p w14:paraId="23F98A81" w14:textId="69C2D7AB" w:rsidR="008E4920" w:rsidRDefault="008E4920" w:rsidP="008E4920">
      <w:r>
        <w:t>3.___________________students in that collage has many exams which give them to win scholarship.</w:t>
      </w:r>
    </w:p>
    <w:p w14:paraId="7B614151" w14:textId="31983D09" w:rsidR="008E4920" w:rsidRDefault="008E4920" w:rsidP="008E4920">
      <w:r>
        <w:t xml:space="preserve">4.The movie was so __________________that </w:t>
      </w:r>
      <w:r w:rsidR="00810AC0">
        <w:t xml:space="preserve">we all feel very upset and </w:t>
      </w:r>
      <w:r w:rsidR="00686A56">
        <w:t>cried at the end of it.</w:t>
      </w:r>
    </w:p>
    <w:p w14:paraId="6448253D" w14:textId="5804B9BE" w:rsidR="00686A56" w:rsidRDefault="00686A56" w:rsidP="008E4920">
      <w:r>
        <w:t>5._______________________ is very important in our recovery from an illness.Being conscious is an advantage all the time.</w:t>
      </w:r>
    </w:p>
    <w:p w14:paraId="3C19CA46" w14:textId="53473933" w:rsidR="00686A56" w:rsidRPr="003A6D85" w:rsidRDefault="00686A56" w:rsidP="008E4920">
      <w:pPr>
        <w:rPr>
          <w:b/>
          <w:bCs/>
          <w:sz w:val="24"/>
          <w:szCs w:val="24"/>
        </w:rPr>
      </w:pPr>
      <w:r w:rsidRPr="003A6D85">
        <w:rPr>
          <w:b/>
          <w:bCs/>
          <w:sz w:val="24"/>
          <w:szCs w:val="24"/>
        </w:rPr>
        <w:t>B)GRAMMAR</w:t>
      </w:r>
    </w:p>
    <w:p w14:paraId="7BABCA08" w14:textId="7430356B" w:rsidR="00686A56" w:rsidRPr="008F7A88" w:rsidRDefault="00686A56" w:rsidP="008E4920">
      <w:pPr>
        <w:rPr>
          <w:b/>
          <w:bCs/>
          <w:sz w:val="24"/>
          <w:szCs w:val="24"/>
          <w:u w:val="single"/>
        </w:rPr>
      </w:pPr>
      <w:r w:rsidRPr="008F7A88">
        <w:rPr>
          <w:b/>
          <w:bCs/>
          <w:sz w:val="24"/>
          <w:szCs w:val="24"/>
          <w:u w:val="single"/>
        </w:rPr>
        <w:t>Fill in the blanks with (will-going to future-past contınuous or past simple)</w:t>
      </w:r>
      <w:r w:rsidR="00B540C4" w:rsidRPr="008F7A88">
        <w:rPr>
          <w:b/>
          <w:bCs/>
          <w:sz w:val="24"/>
          <w:szCs w:val="24"/>
          <w:u w:val="single"/>
        </w:rPr>
        <w:t>(5*3=15)</w:t>
      </w:r>
    </w:p>
    <w:p w14:paraId="042ACD0A" w14:textId="77BCD678" w:rsidR="00686A56" w:rsidRDefault="00686A56" w:rsidP="008E4920">
      <w:r>
        <w:t xml:space="preserve">1.Next week,I hope I _________________ </w:t>
      </w:r>
      <w:r w:rsidR="00304737">
        <w:t>(</w:t>
      </w:r>
      <w:r>
        <w:t xml:space="preserve">fly </w:t>
      </w:r>
      <w:r w:rsidR="00304737">
        <w:t>)</w:t>
      </w:r>
      <w:r>
        <w:t>to my hometown because our semester holiday starts.</w:t>
      </w:r>
    </w:p>
    <w:p w14:paraId="26BF8F8C" w14:textId="77777777" w:rsidR="00304737" w:rsidRDefault="00686A56" w:rsidP="008E4920">
      <w:r>
        <w:t>2.My cousin ______________________</w:t>
      </w:r>
    </w:p>
    <w:p w14:paraId="60698C64" w14:textId="76CCC38F" w:rsidR="00686A56" w:rsidRDefault="00304737" w:rsidP="008E4920">
      <w:r>
        <w:t>(</w:t>
      </w:r>
      <w:r w:rsidR="00686A56">
        <w:t xml:space="preserve"> attend </w:t>
      </w:r>
      <w:r>
        <w:t>)</w:t>
      </w:r>
      <w:r w:rsidR="00686A56">
        <w:t xml:space="preserve">the Boğaziçi </w:t>
      </w:r>
      <w:r w:rsidR="00215C3E">
        <w:t>University this year. She has already passed the examination with a degree.</w:t>
      </w:r>
    </w:p>
    <w:p w14:paraId="36147FA4" w14:textId="3FF572F0" w:rsidR="00002E18" w:rsidRDefault="00002E18" w:rsidP="008E4920">
      <w:r>
        <w:t>3.While everyone was sitting down,Dennis</w:t>
      </w:r>
      <w:r w:rsidR="00304737">
        <w:t xml:space="preserve"> ________________(announce) that he was going to publish his own poetry book.</w:t>
      </w:r>
    </w:p>
    <w:p w14:paraId="37FD92B4" w14:textId="01C3A859" w:rsidR="00304737" w:rsidRDefault="00304737" w:rsidP="008E4920">
      <w:r>
        <w:t>4.All of us _____________________(wait) impatiently when the teacher entered the class to start the English examination.</w:t>
      </w:r>
    </w:p>
    <w:p w14:paraId="7BA72603" w14:textId="4B63B12D" w:rsidR="00304737" w:rsidRDefault="00304737" w:rsidP="008E4920">
      <w:r>
        <w:t>5. Why _______________ you ______________________(live) alone when you moved to the city?</w:t>
      </w:r>
    </w:p>
    <w:p w14:paraId="3547A201" w14:textId="6EB759A0" w:rsidR="00304737" w:rsidRPr="008F7A88" w:rsidRDefault="00D71898" w:rsidP="008E4920">
      <w:pPr>
        <w:rPr>
          <w:b/>
          <w:bCs/>
          <w:sz w:val="24"/>
          <w:szCs w:val="24"/>
        </w:rPr>
      </w:pPr>
      <w:r w:rsidRPr="008F7A88">
        <w:rPr>
          <w:b/>
          <w:bCs/>
          <w:sz w:val="24"/>
          <w:szCs w:val="24"/>
        </w:rPr>
        <w:t>C)READING</w:t>
      </w:r>
    </w:p>
    <w:p w14:paraId="26371C4D" w14:textId="03935102" w:rsidR="00D71898" w:rsidRPr="008F7A88" w:rsidRDefault="00D71898" w:rsidP="008E4920">
      <w:pPr>
        <w:rPr>
          <w:b/>
          <w:bCs/>
          <w:sz w:val="24"/>
          <w:szCs w:val="24"/>
          <w:u w:val="single"/>
        </w:rPr>
      </w:pPr>
      <w:r w:rsidRPr="008F7A88">
        <w:rPr>
          <w:b/>
          <w:bCs/>
          <w:sz w:val="24"/>
          <w:szCs w:val="24"/>
          <w:u w:val="single"/>
        </w:rPr>
        <w:t>Read the story and take notes in the table</w:t>
      </w:r>
      <w:r w:rsidR="00B540C4" w:rsidRPr="008F7A88">
        <w:rPr>
          <w:b/>
          <w:bCs/>
          <w:sz w:val="24"/>
          <w:szCs w:val="24"/>
          <w:u w:val="single"/>
        </w:rPr>
        <w:t>.(5*3=15)</w:t>
      </w:r>
    </w:p>
    <w:p w14:paraId="49198552" w14:textId="4520897C" w:rsidR="00D71898" w:rsidRPr="008F7A88" w:rsidRDefault="00D71898" w:rsidP="008E4920">
      <w:pPr>
        <w:rPr>
          <w:b/>
          <w:bCs/>
        </w:rPr>
      </w:pPr>
      <w:r w:rsidRPr="008F7A88">
        <w:rPr>
          <w:b/>
          <w:bCs/>
        </w:rPr>
        <w:t>JUNO the TOUGH COOK</w:t>
      </w:r>
      <w:r w:rsidR="00B540C4" w:rsidRPr="008F7A88">
        <w:rPr>
          <w:b/>
          <w:bCs/>
        </w:rPr>
        <w:t>I</w:t>
      </w:r>
      <w:r w:rsidRPr="008F7A88">
        <w:rPr>
          <w:b/>
          <w:bCs/>
        </w:rPr>
        <w:t>E</w:t>
      </w:r>
    </w:p>
    <w:p w14:paraId="0E83A1D1" w14:textId="4F662451" w:rsidR="00D71898" w:rsidRDefault="00D71898" w:rsidP="008E4920">
      <w:r>
        <w:t>Juno,a four year old Golden-Retriever mix,was a stray dogon the streets of Miami.When she was found and picked up by animal control  officers,they thought she was injured or sick.Yet,she was found to be in perfect health after being examined by the vet.A couple of days later,she met her future owner,Melody,and found her new home.All was well for her owner and Juno until they received the sad news.One day Melody noticed some bumps on Juno’s neck.They went to the vet and learned that the bumps were cancerious.It turned out that she had lymphoma and without treatment</w:t>
      </w:r>
      <w:r w:rsidR="00B540C4">
        <w:t xml:space="preserve">,Juno would only live another mont hor so.Melody decided to find a way to fight Juno’s </w:t>
      </w:r>
      <w:r w:rsidR="00B540C4">
        <w:lastRenderedPageBreak/>
        <w:t>illness.She took Juno to the animal medical centre where she started chemotherapy treatments with promising results.As the weeks and treatments passed,she was reacting incredibly well the the chemotherapy!The first few days after each treatment were always the worst for poor Juno.She wouldn’t eat as much and would sleep a lot more.Eventually,Juno completed her twenty chemo treatments,to everyone’S delight!Blessed with a second chance at life,Juno still lives with Melody,and she has a baby now!</w:t>
      </w:r>
    </w:p>
    <w:p w14:paraId="6A147109" w14:textId="324A3302" w:rsidR="00D71898" w:rsidRPr="008F7A88" w:rsidRDefault="00D71898" w:rsidP="008E4920">
      <w:pPr>
        <w:rPr>
          <w:b/>
          <w:bCs/>
          <w:u w:val="single"/>
        </w:rPr>
      </w:pPr>
      <w:r w:rsidRPr="008F7A88">
        <w:rPr>
          <w:b/>
          <w:bCs/>
          <w:u w:val="single"/>
        </w:rPr>
        <w:t>CHARACTERS(Who are the characters?)</w:t>
      </w:r>
    </w:p>
    <w:p w14:paraId="3495D86B" w14:textId="77777777" w:rsidR="00D71898" w:rsidRDefault="00D71898" w:rsidP="008E4920"/>
    <w:p w14:paraId="120A42E4" w14:textId="5A74A9E6" w:rsidR="00D71898" w:rsidRDefault="00D71898" w:rsidP="008E4920">
      <w:pPr>
        <w:rPr>
          <w:b/>
          <w:bCs/>
          <w:u w:val="single"/>
        </w:rPr>
      </w:pPr>
      <w:r w:rsidRPr="008F7A88">
        <w:rPr>
          <w:b/>
          <w:bCs/>
          <w:u w:val="single"/>
        </w:rPr>
        <w:t>SETTING(Where and when did the story take place?)</w:t>
      </w:r>
    </w:p>
    <w:p w14:paraId="6F0489D5" w14:textId="77777777" w:rsidR="008F7A88" w:rsidRPr="008F7A88" w:rsidRDefault="008F7A88" w:rsidP="008E4920">
      <w:pPr>
        <w:rPr>
          <w:b/>
          <w:bCs/>
          <w:u w:val="single"/>
        </w:rPr>
      </w:pPr>
    </w:p>
    <w:p w14:paraId="356AFF4B" w14:textId="1C28AE90" w:rsidR="00D71898" w:rsidRDefault="00D71898" w:rsidP="008E4920">
      <w:pPr>
        <w:rPr>
          <w:b/>
          <w:bCs/>
          <w:u w:val="single"/>
        </w:rPr>
      </w:pPr>
      <w:r>
        <w:t xml:space="preserve"> </w:t>
      </w:r>
      <w:r w:rsidRPr="008F7A88">
        <w:rPr>
          <w:b/>
          <w:bCs/>
          <w:u w:val="single"/>
        </w:rPr>
        <w:t>PLOT(What happened?)</w:t>
      </w:r>
    </w:p>
    <w:p w14:paraId="02E307D1" w14:textId="77777777" w:rsidR="008F7A88" w:rsidRDefault="008F7A88" w:rsidP="008E4920">
      <w:pPr>
        <w:rPr>
          <w:b/>
          <w:bCs/>
          <w:u w:val="single"/>
        </w:rPr>
      </w:pPr>
    </w:p>
    <w:p w14:paraId="1EC1B462" w14:textId="77777777" w:rsidR="008F7A88" w:rsidRPr="008F7A88" w:rsidRDefault="008F7A88" w:rsidP="008E4920"/>
    <w:p w14:paraId="41A41364" w14:textId="77777777" w:rsidR="008F7A88" w:rsidRPr="008F7A88" w:rsidRDefault="008F7A88" w:rsidP="008E4920">
      <w:pPr>
        <w:rPr>
          <w:b/>
          <w:bCs/>
          <w:u w:val="single"/>
        </w:rPr>
      </w:pPr>
    </w:p>
    <w:p w14:paraId="6C998D9F" w14:textId="77777777" w:rsidR="00D71898" w:rsidRDefault="00D71898" w:rsidP="008E4920"/>
    <w:p w14:paraId="4228C184" w14:textId="6E11BA56" w:rsidR="00D71898" w:rsidRDefault="00D71898" w:rsidP="008E4920">
      <w:pPr>
        <w:rPr>
          <w:b/>
          <w:bCs/>
          <w:u w:val="single"/>
        </w:rPr>
      </w:pPr>
      <w:r w:rsidRPr="008F7A88">
        <w:rPr>
          <w:b/>
          <w:bCs/>
          <w:u w:val="single"/>
        </w:rPr>
        <w:t>CLIMAX(What is the most exciting part of the story?)</w:t>
      </w:r>
    </w:p>
    <w:p w14:paraId="72DE7C2A" w14:textId="77777777" w:rsidR="008F7A88" w:rsidRPr="008F7A88" w:rsidRDefault="008F7A88" w:rsidP="008E4920">
      <w:pPr>
        <w:rPr>
          <w:b/>
          <w:bCs/>
          <w:u w:val="single"/>
        </w:rPr>
      </w:pPr>
    </w:p>
    <w:p w14:paraId="0F4FB7F6" w14:textId="77777777" w:rsidR="00D71898" w:rsidRDefault="00D71898" w:rsidP="008E4920"/>
    <w:p w14:paraId="4031CFCA" w14:textId="5978E451" w:rsidR="00D71898" w:rsidRDefault="00D71898" w:rsidP="008E4920">
      <w:pPr>
        <w:rPr>
          <w:b/>
          <w:bCs/>
          <w:u w:val="single"/>
        </w:rPr>
      </w:pPr>
      <w:r w:rsidRPr="008F7A88">
        <w:rPr>
          <w:b/>
          <w:bCs/>
          <w:u w:val="single"/>
        </w:rPr>
        <w:t>THEME(What is the message of the story?)</w:t>
      </w:r>
    </w:p>
    <w:p w14:paraId="25617D53" w14:textId="3E83E3A8" w:rsidR="00B540C4" w:rsidRPr="008F7A88" w:rsidRDefault="00B540C4" w:rsidP="008E4920">
      <w:pPr>
        <w:rPr>
          <w:b/>
          <w:bCs/>
          <w:sz w:val="24"/>
          <w:szCs w:val="24"/>
        </w:rPr>
      </w:pPr>
      <w:r w:rsidRPr="008F7A88">
        <w:rPr>
          <w:b/>
          <w:bCs/>
          <w:sz w:val="24"/>
          <w:szCs w:val="24"/>
        </w:rPr>
        <w:t>D)WRITING</w:t>
      </w:r>
    </w:p>
    <w:p w14:paraId="6D15308B" w14:textId="37FA9C37" w:rsidR="00B540C4" w:rsidRPr="008F7A88" w:rsidRDefault="00B540C4" w:rsidP="008E4920">
      <w:pPr>
        <w:rPr>
          <w:b/>
          <w:bCs/>
          <w:u w:val="single"/>
        </w:rPr>
      </w:pPr>
      <w:r w:rsidRPr="008F7A88">
        <w:rPr>
          <w:b/>
          <w:bCs/>
          <w:u w:val="single"/>
        </w:rPr>
        <w:t>Write about your childhood habits.(15 pts)</w:t>
      </w:r>
    </w:p>
    <w:p w14:paraId="1AA86B69" w14:textId="77777777" w:rsidR="00D71898" w:rsidRDefault="00D71898" w:rsidP="008E4920"/>
    <w:p w14:paraId="63F7A483" w14:textId="77777777" w:rsidR="003A6D85" w:rsidRPr="003A6D85" w:rsidRDefault="003A6D85" w:rsidP="003A6D85"/>
    <w:p w14:paraId="768756EE" w14:textId="77777777" w:rsidR="003A6D85" w:rsidRPr="003A6D85" w:rsidRDefault="003A6D85" w:rsidP="003A6D85"/>
    <w:p w14:paraId="596BF7F4" w14:textId="77777777" w:rsidR="003A6D85" w:rsidRPr="003A6D85" w:rsidRDefault="003A6D85" w:rsidP="003A6D85"/>
    <w:p w14:paraId="0A3B9FD4" w14:textId="77777777" w:rsidR="003A6D85" w:rsidRPr="003A6D85" w:rsidRDefault="003A6D85" w:rsidP="003A6D85"/>
    <w:p w14:paraId="41670CAA" w14:textId="77777777" w:rsidR="003A6D85" w:rsidRPr="003A6D85" w:rsidRDefault="003A6D85" w:rsidP="003A6D85"/>
    <w:p w14:paraId="0721150C" w14:textId="77777777" w:rsidR="003A6D85" w:rsidRPr="003A6D85" w:rsidRDefault="003A6D85" w:rsidP="003A6D85"/>
    <w:p w14:paraId="461BEB0B" w14:textId="77777777" w:rsidR="003A6D85" w:rsidRPr="003A6D85" w:rsidRDefault="003A6D85" w:rsidP="003A6D85"/>
    <w:p w14:paraId="77A20202" w14:textId="77777777" w:rsidR="008F7A88" w:rsidRDefault="008F7A88" w:rsidP="008F7A88">
      <w:pPr>
        <w:tabs>
          <w:tab w:val="left" w:pos="7296"/>
        </w:tabs>
      </w:pPr>
      <w:r>
        <w:t xml:space="preserve">                                                                                                                                                      </w:t>
      </w:r>
    </w:p>
    <w:p w14:paraId="0CA72CFE" w14:textId="0B8A0568" w:rsidR="003A6D85" w:rsidRDefault="008F7A88" w:rsidP="008F7A88">
      <w:pPr>
        <w:tabs>
          <w:tab w:val="left" w:pos="7296"/>
        </w:tabs>
      </w:pPr>
      <w:r>
        <w:t xml:space="preserve">                                                                                                                                                     GOOD LUCK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49B77371" w14:textId="1A13F853" w:rsidR="008F7A88" w:rsidRDefault="008F7A88" w:rsidP="008F7A88">
      <w:pPr>
        <w:tabs>
          <w:tab w:val="left" w:pos="7296"/>
        </w:tabs>
      </w:pPr>
      <w:r>
        <w:tab/>
        <w:t>BETÜL TOPAY AYAN</w:t>
      </w:r>
    </w:p>
    <w:p w14:paraId="08DEAEF4" w14:textId="2B0EAD59" w:rsidR="003A6D85" w:rsidRDefault="008F7A88" w:rsidP="00B34A80">
      <w:pPr>
        <w:tabs>
          <w:tab w:val="left" w:pos="7296"/>
        </w:tabs>
      </w:pPr>
      <w:r>
        <w:tab/>
        <w:t>ENGLISH TEACHER</w:t>
      </w:r>
      <w:r w:rsidR="003A6D85">
        <w:t xml:space="preserve">                                            </w:t>
      </w:r>
    </w:p>
    <w:sectPr w:rsidR="003A6D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EFAAF" w14:textId="77777777" w:rsidR="00E45BC2" w:rsidRDefault="00E45BC2" w:rsidP="00B540C4">
      <w:pPr>
        <w:spacing w:after="0" w:line="240" w:lineRule="auto"/>
      </w:pPr>
      <w:r>
        <w:separator/>
      </w:r>
    </w:p>
  </w:endnote>
  <w:endnote w:type="continuationSeparator" w:id="0">
    <w:p w14:paraId="291E0E91" w14:textId="77777777" w:rsidR="00E45BC2" w:rsidRDefault="00E45BC2" w:rsidP="00B54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BE2A" w14:textId="77777777" w:rsidR="00E45BC2" w:rsidRDefault="00E45BC2" w:rsidP="00B540C4">
      <w:pPr>
        <w:spacing w:after="0" w:line="240" w:lineRule="auto"/>
      </w:pPr>
      <w:r>
        <w:separator/>
      </w:r>
    </w:p>
  </w:footnote>
  <w:footnote w:type="continuationSeparator" w:id="0">
    <w:p w14:paraId="00277004" w14:textId="77777777" w:rsidR="00E45BC2" w:rsidRDefault="00E45BC2" w:rsidP="00B540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61783C"/>
    <w:multiLevelType w:val="hybridMultilevel"/>
    <w:tmpl w:val="65B8B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8376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920"/>
    <w:rsid w:val="00002E18"/>
    <w:rsid w:val="00177A3B"/>
    <w:rsid w:val="00215C3E"/>
    <w:rsid w:val="002537BA"/>
    <w:rsid w:val="00304737"/>
    <w:rsid w:val="003A6D85"/>
    <w:rsid w:val="005D1AF3"/>
    <w:rsid w:val="00686A56"/>
    <w:rsid w:val="007A2B0C"/>
    <w:rsid w:val="00810AC0"/>
    <w:rsid w:val="008B397E"/>
    <w:rsid w:val="008E4920"/>
    <w:rsid w:val="008F7A88"/>
    <w:rsid w:val="00B34A80"/>
    <w:rsid w:val="00B540C4"/>
    <w:rsid w:val="00B96E62"/>
    <w:rsid w:val="00D30437"/>
    <w:rsid w:val="00D71898"/>
    <w:rsid w:val="00E45BC2"/>
    <w:rsid w:val="00F70F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B2F02"/>
  <w15:chartTrackingRefBased/>
  <w15:docId w15:val="{EF887810-5839-42E2-8D1B-D01050C6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4920"/>
    <w:pPr>
      <w:ind w:left="720"/>
      <w:contextualSpacing/>
    </w:pPr>
  </w:style>
  <w:style w:type="paragraph" w:styleId="stBilgi">
    <w:name w:val="header"/>
    <w:basedOn w:val="Normal"/>
    <w:link w:val="stBilgiChar"/>
    <w:uiPriority w:val="99"/>
    <w:unhideWhenUsed/>
    <w:rsid w:val="00B540C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540C4"/>
  </w:style>
  <w:style w:type="paragraph" w:styleId="AltBilgi">
    <w:name w:val="footer"/>
    <w:basedOn w:val="Normal"/>
    <w:link w:val="AltBilgiChar"/>
    <w:uiPriority w:val="99"/>
    <w:unhideWhenUsed/>
    <w:rsid w:val="00B540C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540C4"/>
  </w:style>
  <w:style w:type="character" w:styleId="Vurgu">
    <w:name w:val="Emphasis"/>
    <w:basedOn w:val="VarsaylanParagrafYazTipi"/>
    <w:uiPriority w:val="20"/>
    <w:qFormat/>
    <w:rsid w:val="003A6D85"/>
    <w:rPr>
      <w:i/>
      <w:iCs/>
    </w:rPr>
  </w:style>
  <w:style w:type="character" w:styleId="AklamaBavurusu">
    <w:name w:val="annotation reference"/>
    <w:basedOn w:val="VarsaylanParagrafYazTipi"/>
    <w:uiPriority w:val="99"/>
    <w:semiHidden/>
    <w:unhideWhenUsed/>
    <w:rsid w:val="003A6D85"/>
    <w:rPr>
      <w:sz w:val="16"/>
      <w:szCs w:val="16"/>
    </w:rPr>
  </w:style>
  <w:style w:type="paragraph" w:styleId="AklamaMetni">
    <w:name w:val="annotation text"/>
    <w:basedOn w:val="Normal"/>
    <w:link w:val="AklamaMetniChar"/>
    <w:uiPriority w:val="99"/>
    <w:semiHidden/>
    <w:unhideWhenUsed/>
    <w:rsid w:val="003A6D8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A6D85"/>
    <w:rPr>
      <w:sz w:val="20"/>
      <w:szCs w:val="20"/>
    </w:rPr>
  </w:style>
  <w:style w:type="paragraph" w:styleId="AklamaKonusu">
    <w:name w:val="annotation subject"/>
    <w:basedOn w:val="AklamaMetni"/>
    <w:next w:val="AklamaMetni"/>
    <w:link w:val="AklamaKonusuChar"/>
    <w:uiPriority w:val="99"/>
    <w:semiHidden/>
    <w:unhideWhenUsed/>
    <w:rsid w:val="003A6D85"/>
    <w:rPr>
      <w:b/>
      <w:bCs/>
    </w:rPr>
  </w:style>
  <w:style w:type="character" w:customStyle="1" w:styleId="AklamaKonusuChar">
    <w:name w:val="Açıklama Konusu Char"/>
    <w:basedOn w:val="AklamaMetniChar"/>
    <w:link w:val="AklamaKonusu"/>
    <w:uiPriority w:val="99"/>
    <w:semiHidden/>
    <w:rsid w:val="003A6D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521</Words>
  <Characters>2976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2022/2023 ACADEMIC YEAR TOROS ANATOLIAN HIGH SCHOOL 11 A/B CLASSES FIRST TERM SECOND WRITTEN EXAM</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2023-2024  ACADEMIC YEAR TOROS ANATOLIAN HIGH SCHOOL 11 A/B CLASSES FIRST TERM SECOND WRITTEN EXAM</dc:title>
  <dc:subject/>
  <dc:creator>Betül Topay Ayan</dc:creator>
  <cp:keywords/>
  <dc:description/>
  <cp:lastModifiedBy>Burhan Demir</cp:lastModifiedBy>
  <cp:revision>3</cp:revision>
  <dcterms:created xsi:type="dcterms:W3CDTF">2023-12-29T12:17:00Z</dcterms:created>
  <dcterms:modified xsi:type="dcterms:W3CDTF">2023-12-30T11:14:00Z</dcterms:modified>
</cp:coreProperties>
</file>